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A6FD" w14:textId="4CF1E5E3" w:rsidR="00467D42" w:rsidRDefault="00467D42" w:rsidP="00467D42">
      <w:pPr>
        <w:pStyle w:val="Titre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Exercices : </w:t>
      </w:r>
      <w:r w:rsidRPr="000537CA">
        <w:rPr>
          <w:rFonts w:asciiTheme="minorHAnsi" w:hAnsiTheme="minorHAnsi"/>
        </w:rPr>
        <w:t>Les composants internes d'un</w:t>
      </w:r>
      <w:r>
        <w:rPr>
          <w:rFonts w:asciiTheme="minorHAnsi" w:hAnsiTheme="minorHAnsi"/>
        </w:rPr>
        <w:t xml:space="preserve"> </w:t>
      </w:r>
      <w:r w:rsidRPr="000537CA">
        <w:rPr>
          <w:rFonts w:asciiTheme="minorHAnsi" w:hAnsiTheme="minorHAnsi"/>
        </w:rPr>
        <w:t>ordinateur</w:t>
      </w:r>
    </w:p>
    <w:p w14:paraId="57212F3D" w14:textId="77777777" w:rsidR="00467D42" w:rsidRPr="00467D42" w:rsidRDefault="00467D42" w:rsidP="00467D42"/>
    <w:p w14:paraId="67E3DE59" w14:textId="77777777" w:rsidR="00467D42" w:rsidRPr="000537CA" w:rsidRDefault="00467D42" w:rsidP="00467D42">
      <w:r w:rsidRPr="000537CA">
        <w:rPr>
          <w:b/>
          <w:bCs/>
        </w:rPr>
        <w:t>Nom de l'élève :</w:t>
      </w:r>
      <w:r w:rsidRPr="000537CA">
        <w:t xml:space="preserve"> _______________________________</w:t>
      </w:r>
      <w:r>
        <w:t xml:space="preserve"> </w:t>
      </w:r>
      <w:r>
        <w:tab/>
      </w:r>
      <w:r>
        <w:tab/>
      </w:r>
      <w:r w:rsidRPr="000537CA">
        <w:rPr>
          <w:b/>
          <w:bCs/>
        </w:rPr>
        <w:t>Date :</w:t>
      </w:r>
      <w:r w:rsidRPr="000537CA">
        <w:t xml:space="preserve"> _______________________________</w:t>
      </w:r>
    </w:p>
    <w:p w14:paraId="2BD5DD24" w14:textId="77777777" w:rsidR="00467D42" w:rsidRDefault="00467D42" w:rsidP="00467D42">
      <w:r w:rsidRPr="007B28B0">
        <w:rPr>
          <w:b/>
          <w:bCs/>
          <w:sz w:val="18"/>
          <w:szCs w:val="18"/>
        </w:rPr>
        <w:br/>
      </w:r>
      <w:r w:rsidRPr="000537CA">
        <w:rPr>
          <w:b/>
          <w:bCs/>
        </w:rPr>
        <w:t>Objectif :</w:t>
      </w:r>
      <w:r w:rsidRPr="000537CA">
        <w:t xml:space="preserve"> Comprendre le rôle des principaux composants internes d'un ordinateur.</w:t>
      </w:r>
    </w:p>
    <w:p w14:paraId="46917BA1" w14:textId="77777777" w:rsidR="00467D42" w:rsidRPr="007B28B0" w:rsidRDefault="00467D42" w:rsidP="00467D42">
      <w:pPr>
        <w:rPr>
          <w:rFonts w:eastAsia="Times New Roman" w:cs="Times New Roman"/>
          <w:color w:val="000000"/>
          <w:kern w:val="0"/>
          <w:sz w:val="12"/>
          <w:szCs w:val="12"/>
          <w:lang w:eastAsia="fr-FR"/>
          <w14:ligatures w14:val="none"/>
        </w:rPr>
      </w:pPr>
    </w:p>
    <w:p w14:paraId="5640A940" w14:textId="77777777" w:rsidR="00467D42" w:rsidRPr="000537CA" w:rsidRDefault="00467D42" w:rsidP="00467D42">
      <w:r w:rsidRPr="000537CA">
        <w:rPr>
          <w:b/>
          <w:bCs/>
        </w:rPr>
        <w:t>Exercice 1 : Questions à choix multiples</w:t>
      </w:r>
    </w:p>
    <w:p w14:paraId="09A9ED52" w14:textId="77777777" w:rsidR="00467D42" w:rsidRPr="000537CA" w:rsidRDefault="00467D42" w:rsidP="00467D42">
      <w:r w:rsidRPr="000537CA">
        <w:t xml:space="preserve">Entoure la bonne réponse : </w:t>
      </w:r>
    </w:p>
    <w:p w14:paraId="570219EF" w14:textId="77777777" w:rsidR="00467D42" w:rsidRPr="000537CA" w:rsidRDefault="00467D42" w:rsidP="00467D42">
      <w:pPr>
        <w:numPr>
          <w:ilvl w:val="1"/>
          <w:numId w:val="1"/>
        </w:numPr>
        <w:tabs>
          <w:tab w:val="clear" w:pos="1440"/>
          <w:tab w:val="num" w:pos="1068"/>
        </w:tabs>
        <w:ind w:left="1068"/>
      </w:pPr>
      <w:r w:rsidRPr="000537CA">
        <w:t xml:space="preserve">Quel composant est considéré comme le "cerveau" de l'ordinateur ? </w:t>
      </w:r>
    </w:p>
    <w:p w14:paraId="06A9DA0B" w14:textId="77777777" w:rsidR="00467D42" w:rsidRPr="000537CA" w:rsidRDefault="00467D42" w:rsidP="00467D42">
      <w:pPr>
        <w:ind w:left="708" w:firstLine="708"/>
      </w:pPr>
      <w:r w:rsidRPr="000537CA">
        <w:t xml:space="preserve">a) La carte mère </w:t>
      </w:r>
      <w:r>
        <w:tab/>
      </w:r>
      <w:r>
        <w:tab/>
      </w:r>
      <w:r w:rsidRPr="000537CA">
        <w:t xml:space="preserve">b) Le processeur </w:t>
      </w:r>
      <w:r>
        <w:tab/>
      </w:r>
      <w:r>
        <w:tab/>
      </w:r>
      <w:r w:rsidRPr="000537CA">
        <w:t>c) La mémoire vive</w:t>
      </w:r>
    </w:p>
    <w:p w14:paraId="3D1E80E8" w14:textId="77777777" w:rsidR="00467D42" w:rsidRPr="000537CA" w:rsidRDefault="00467D42" w:rsidP="00467D42">
      <w:pPr>
        <w:numPr>
          <w:ilvl w:val="1"/>
          <w:numId w:val="1"/>
        </w:numPr>
        <w:tabs>
          <w:tab w:val="clear" w:pos="1440"/>
          <w:tab w:val="num" w:pos="1068"/>
        </w:tabs>
        <w:ind w:left="1068"/>
      </w:pPr>
      <w:r w:rsidRPr="000537CA">
        <w:t xml:space="preserve">Où sont stockés les programmes et les fichiers de manière permanente ? </w:t>
      </w:r>
    </w:p>
    <w:p w14:paraId="564424DD" w14:textId="77777777" w:rsidR="00467D42" w:rsidRPr="000537CA" w:rsidRDefault="00467D42" w:rsidP="00467D42">
      <w:pPr>
        <w:ind w:left="1068" w:firstLine="348"/>
      </w:pPr>
      <w:r w:rsidRPr="000537CA">
        <w:t xml:space="preserve">a) Sur la carte graphique </w:t>
      </w:r>
      <w:r>
        <w:tab/>
      </w:r>
      <w:r w:rsidRPr="000537CA">
        <w:t>b)</w:t>
      </w:r>
      <w:r w:rsidRPr="00952147">
        <w:t xml:space="preserve"> </w:t>
      </w:r>
      <w:r w:rsidRPr="000537CA">
        <w:t>Dans la mémoire vive</w:t>
      </w:r>
      <w:r>
        <w:tab/>
      </w:r>
      <w:r w:rsidRPr="000537CA">
        <w:t>c) Sur le disque dur</w:t>
      </w:r>
    </w:p>
    <w:p w14:paraId="0F47114C" w14:textId="77777777" w:rsidR="00467D42" w:rsidRPr="000537CA" w:rsidRDefault="00467D42" w:rsidP="00467D42">
      <w:pPr>
        <w:numPr>
          <w:ilvl w:val="1"/>
          <w:numId w:val="1"/>
        </w:numPr>
        <w:tabs>
          <w:tab w:val="clear" w:pos="1440"/>
          <w:tab w:val="num" w:pos="1068"/>
        </w:tabs>
        <w:ind w:left="1068"/>
      </w:pPr>
      <w:r w:rsidRPr="000537CA">
        <w:t xml:space="preserve">Quel composant permet d'afficher les images sur l'écran ? </w:t>
      </w:r>
    </w:p>
    <w:p w14:paraId="346F5060" w14:textId="77777777" w:rsidR="00467D42" w:rsidRPr="000537CA" w:rsidRDefault="00467D42" w:rsidP="00467D42">
      <w:pPr>
        <w:ind w:left="1068" w:firstLine="348"/>
      </w:pPr>
      <w:r w:rsidRPr="000537CA">
        <w:t xml:space="preserve">a) Le processeur </w:t>
      </w:r>
      <w:r>
        <w:tab/>
      </w:r>
      <w:r>
        <w:tab/>
      </w:r>
      <w:r w:rsidRPr="000537CA">
        <w:t xml:space="preserve">b) La carte graphique </w:t>
      </w:r>
      <w:r>
        <w:tab/>
      </w:r>
      <w:r>
        <w:tab/>
      </w:r>
      <w:r w:rsidRPr="000537CA">
        <w:t>c) Le disque dur</w:t>
      </w:r>
    </w:p>
    <w:p w14:paraId="2D6B3C75" w14:textId="77777777" w:rsidR="00467D42" w:rsidRPr="007B28B0" w:rsidRDefault="00467D42" w:rsidP="00467D42">
      <w:pPr>
        <w:rPr>
          <w:sz w:val="12"/>
          <w:szCs w:val="12"/>
        </w:rPr>
      </w:pPr>
    </w:p>
    <w:p w14:paraId="05FB1638" w14:textId="77777777" w:rsidR="00467D42" w:rsidRPr="000537CA" w:rsidRDefault="00467D42" w:rsidP="00467D42">
      <w:r w:rsidRPr="000537CA">
        <w:rPr>
          <w:b/>
          <w:bCs/>
        </w:rPr>
        <w:t>Exercice 2 : Associer les éléments</w:t>
      </w:r>
    </w:p>
    <w:p w14:paraId="0C902149" w14:textId="77777777" w:rsidR="00467D42" w:rsidRPr="000537CA" w:rsidRDefault="00467D42" w:rsidP="00467D42">
      <w:r w:rsidRPr="000537CA">
        <w:t>Relie chaque composant à sa fonction principale :</w:t>
      </w:r>
    </w:p>
    <w:p w14:paraId="1059B72D" w14:textId="77777777" w:rsidR="00467D42" w:rsidRPr="002E7B7A" w:rsidRDefault="00467D42" w:rsidP="00467D42">
      <w:pPr>
        <w:ind w:left="720"/>
        <w:rPr>
          <w:u w:val="single"/>
        </w:rPr>
      </w:pPr>
      <w:r w:rsidRPr="002E7B7A">
        <w:rPr>
          <w:u w:val="single"/>
        </w:rPr>
        <w:t>Composant</w:t>
      </w:r>
      <w:r w:rsidRPr="002E7B7A">
        <w:tab/>
      </w:r>
      <w:r w:rsidRPr="002E7B7A">
        <w:tab/>
      </w:r>
      <w:r w:rsidRPr="002E7B7A">
        <w:tab/>
      </w:r>
      <w:r w:rsidRPr="002E7B7A">
        <w:tab/>
      </w:r>
      <w:r w:rsidRPr="002E7B7A">
        <w:tab/>
      </w:r>
      <w:r w:rsidRPr="002E7B7A">
        <w:rPr>
          <w:u w:val="single"/>
        </w:rPr>
        <w:t>Fonction</w:t>
      </w:r>
    </w:p>
    <w:p w14:paraId="5CD50207" w14:textId="77777777" w:rsidR="00467D42" w:rsidRDefault="00467D42" w:rsidP="00467D42">
      <w:pPr>
        <w:ind w:left="720"/>
      </w:pPr>
      <w:r>
        <w:t>Carte mère</w:t>
      </w:r>
      <w:r>
        <w:tab/>
      </w:r>
      <w:r>
        <w:tab/>
        <w:t>*</w:t>
      </w:r>
      <w:r>
        <w:tab/>
      </w:r>
      <w:r>
        <w:tab/>
      </w:r>
      <w:r>
        <w:tab/>
      </w:r>
      <w:proofErr w:type="gramStart"/>
      <w:r>
        <w:t>*  Stockage</w:t>
      </w:r>
      <w:proofErr w:type="gramEnd"/>
      <w:r>
        <w:t xml:space="preserve"> des données à long terme</w:t>
      </w:r>
    </w:p>
    <w:p w14:paraId="72BBA7B9" w14:textId="77777777" w:rsidR="00467D42" w:rsidRDefault="00467D42" w:rsidP="00467D42">
      <w:pPr>
        <w:ind w:left="720"/>
      </w:pPr>
      <w:r>
        <w:t>Processeur</w:t>
      </w:r>
      <w:r>
        <w:tab/>
      </w:r>
      <w:r>
        <w:tab/>
        <w:t>*</w:t>
      </w:r>
      <w:r>
        <w:tab/>
      </w:r>
      <w:r>
        <w:tab/>
      </w:r>
      <w:r>
        <w:tab/>
      </w:r>
      <w:proofErr w:type="gramStart"/>
      <w:r>
        <w:t>*  Support</w:t>
      </w:r>
      <w:proofErr w:type="gramEnd"/>
      <w:r>
        <w:t xml:space="preserve"> des composants, communication</w:t>
      </w:r>
    </w:p>
    <w:p w14:paraId="241E549A" w14:textId="77777777" w:rsidR="00467D42" w:rsidRDefault="00467D42" w:rsidP="00467D42">
      <w:pPr>
        <w:ind w:left="720"/>
      </w:pPr>
      <w:r>
        <w:t>Mémoire vive (RAM)</w:t>
      </w:r>
      <w:r>
        <w:tab/>
        <w:t>*</w:t>
      </w:r>
      <w:r>
        <w:tab/>
      </w:r>
      <w:r>
        <w:tab/>
      </w:r>
      <w:r>
        <w:tab/>
      </w:r>
      <w:proofErr w:type="gramStart"/>
      <w:r>
        <w:t>*  Traitement</w:t>
      </w:r>
      <w:proofErr w:type="gramEnd"/>
      <w:r>
        <w:t xml:space="preserve"> des images et affichage</w:t>
      </w:r>
    </w:p>
    <w:p w14:paraId="3AA05D1B" w14:textId="77777777" w:rsidR="00467D42" w:rsidRDefault="00467D42" w:rsidP="00467D42">
      <w:pPr>
        <w:ind w:left="720"/>
      </w:pPr>
      <w:r>
        <w:t>Disque dur</w:t>
      </w:r>
      <w:r>
        <w:tab/>
      </w:r>
      <w:r>
        <w:tab/>
        <w:t>*</w:t>
      </w:r>
      <w:r>
        <w:tab/>
      </w:r>
      <w:r>
        <w:tab/>
      </w:r>
      <w:r>
        <w:tab/>
      </w:r>
      <w:proofErr w:type="gramStart"/>
      <w:r>
        <w:t>*  Exécution</w:t>
      </w:r>
      <w:proofErr w:type="gramEnd"/>
      <w:r>
        <w:t xml:space="preserve"> des instructions</w:t>
      </w:r>
    </w:p>
    <w:p w14:paraId="3520A163" w14:textId="77777777" w:rsidR="00467D42" w:rsidRPr="000537CA" w:rsidRDefault="00467D42" w:rsidP="00467D42">
      <w:pPr>
        <w:ind w:left="720"/>
      </w:pPr>
      <w:r>
        <w:t>Carte graphique</w:t>
      </w:r>
      <w:r>
        <w:tab/>
        <w:t>*</w:t>
      </w:r>
      <w:r>
        <w:tab/>
      </w:r>
      <w:r>
        <w:tab/>
      </w:r>
      <w:r>
        <w:tab/>
      </w:r>
      <w:proofErr w:type="gramStart"/>
      <w:r>
        <w:t>*  Stockage</w:t>
      </w:r>
      <w:proofErr w:type="gramEnd"/>
      <w:r>
        <w:t xml:space="preserve"> temporaire des données</w:t>
      </w:r>
    </w:p>
    <w:p w14:paraId="3FDC1EDE" w14:textId="77777777" w:rsidR="00467D42" w:rsidRPr="000537CA" w:rsidRDefault="00467D42" w:rsidP="00467D42"/>
    <w:p w14:paraId="7A99048F" w14:textId="77777777" w:rsidR="00467D42" w:rsidRPr="000537CA" w:rsidRDefault="00467D42" w:rsidP="00467D42">
      <w:r w:rsidRPr="000537CA">
        <w:rPr>
          <w:b/>
          <w:bCs/>
        </w:rPr>
        <w:t xml:space="preserve">Exercice </w:t>
      </w:r>
      <w:r>
        <w:rPr>
          <w:b/>
          <w:bCs/>
        </w:rPr>
        <w:t>3</w:t>
      </w:r>
      <w:r w:rsidRPr="000537CA">
        <w:rPr>
          <w:b/>
          <w:bCs/>
        </w:rPr>
        <w:t xml:space="preserve"> : Texte à trous</w:t>
      </w:r>
    </w:p>
    <w:p w14:paraId="5B50E0F4" w14:textId="77777777" w:rsidR="00467D42" w:rsidRPr="000537CA" w:rsidRDefault="00467D42" w:rsidP="00467D42">
      <w:r w:rsidRPr="000537CA">
        <w:t>Complète le texte avec les mots manquants :</w:t>
      </w:r>
    </w:p>
    <w:p w14:paraId="48D2C5FC" w14:textId="77777777" w:rsidR="00467D42" w:rsidRPr="000537CA" w:rsidRDefault="00467D42" w:rsidP="00467D42">
      <w:pPr>
        <w:spacing w:line="480" w:lineRule="auto"/>
      </w:pPr>
      <w:proofErr w:type="spellStart"/>
      <w:r w:rsidRPr="000537CA">
        <w:t>La</w:t>
      </w:r>
      <w:proofErr w:type="spellEnd"/>
      <w:r w:rsidRPr="000537CA">
        <w:t xml:space="preserve"> __________________________ est le composant principal de l'ordinateur. Le __________________ est le "cerveau" qui exécute les instructions. La __________________________ stocke temporairement les données utilisées par le processeur. Le __________________________ permet de stocker les fichiers et les programmes de manière permanente. La __________________________ gère l'affichage des images sur l'écran.</w:t>
      </w:r>
    </w:p>
    <w:p w14:paraId="59022A1D" w14:textId="77777777" w:rsidR="00467D42" w:rsidRPr="000537CA" w:rsidRDefault="00467D42" w:rsidP="00467D42">
      <w:r w:rsidRPr="000537CA">
        <w:t xml:space="preserve">Mots à utiliser : </w:t>
      </w:r>
      <w:r w:rsidRPr="00DE30F1">
        <w:rPr>
          <w:i/>
          <w:iCs/>
        </w:rPr>
        <w:t>carte mère, processeur, mémoire vive, disque dur, carte graphique</w:t>
      </w:r>
    </w:p>
    <w:p w14:paraId="7551CBD0" w14:textId="77777777" w:rsidR="00DF68CA" w:rsidRDefault="00DF68CA"/>
    <w:sectPr w:rsidR="00DF68CA" w:rsidSect="00467D42">
      <w:footerReference w:type="default" r:id="rId7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9A11" w14:textId="77777777" w:rsidR="00467D42" w:rsidRDefault="00467D42" w:rsidP="00467D42">
      <w:pPr>
        <w:spacing w:after="0" w:line="240" w:lineRule="auto"/>
      </w:pPr>
      <w:r>
        <w:separator/>
      </w:r>
    </w:p>
  </w:endnote>
  <w:endnote w:type="continuationSeparator" w:id="0">
    <w:p w14:paraId="0FAC1304" w14:textId="77777777" w:rsidR="00467D42" w:rsidRDefault="00467D42" w:rsidP="0046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8502" w14:textId="62591D32" w:rsidR="00467D42" w:rsidRDefault="00467D42">
    <w:pPr>
      <w:pStyle w:val="Pieddepage"/>
      <w:jc w:val="center"/>
    </w:pPr>
  </w:p>
  <w:p w14:paraId="51F97BD6" w14:textId="0FC1EF9E" w:rsidR="00467D42" w:rsidRPr="006C269D" w:rsidRDefault="00467D42" w:rsidP="006C269D">
    <w:pPr>
      <w:jc w:val="center"/>
      <w:rPr>
        <w:sz w:val="18"/>
        <w:szCs w:val="18"/>
      </w:rPr>
    </w:pPr>
    <w:r w:rsidRPr="006C269D">
      <w:rPr>
        <w:sz w:val="18"/>
        <w:szCs w:val="18"/>
      </w:rPr>
      <w:t>Les principaux composants internes d'un ordinateur et leurs rôles.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9343F" w14:textId="77777777" w:rsidR="00467D42" w:rsidRDefault="00467D42" w:rsidP="00467D42">
      <w:pPr>
        <w:spacing w:after="0" w:line="240" w:lineRule="auto"/>
      </w:pPr>
      <w:r>
        <w:separator/>
      </w:r>
    </w:p>
  </w:footnote>
  <w:footnote w:type="continuationSeparator" w:id="0">
    <w:p w14:paraId="3A9FC552" w14:textId="77777777" w:rsidR="00467D42" w:rsidRDefault="00467D42" w:rsidP="0046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F3D83"/>
    <w:multiLevelType w:val="multilevel"/>
    <w:tmpl w:val="FC7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37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42"/>
    <w:rsid w:val="001417B3"/>
    <w:rsid w:val="00467D42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19F6"/>
  <w15:chartTrackingRefBased/>
  <w15:docId w15:val="{223D8F8E-1566-44FF-BB36-BF6F6F4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42"/>
  </w:style>
  <w:style w:type="paragraph" w:styleId="Titre1">
    <w:name w:val="heading 1"/>
    <w:basedOn w:val="Normal"/>
    <w:next w:val="Normal"/>
    <w:link w:val="Titre1Car"/>
    <w:uiPriority w:val="9"/>
    <w:qFormat/>
    <w:rsid w:val="0046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7D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7D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7D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7D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7D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7D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7D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7D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7D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7D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7D4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4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D42"/>
  </w:style>
  <w:style w:type="paragraph" w:styleId="En-tte">
    <w:name w:val="header"/>
    <w:basedOn w:val="Normal"/>
    <w:link w:val="En-tteCar"/>
    <w:uiPriority w:val="99"/>
    <w:unhideWhenUsed/>
    <w:rsid w:val="004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</cp:revision>
  <dcterms:created xsi:type="dcterms:W3CDTF">2024-10-13T13:40:00Z</dcterms:created>
  <dcterms:modified xsi:type="dcterms:W3CDTF">2024-10-13T13:41:00Z</dcterms:modified>
</cp:coreProperties>
</file>